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0B" w:rsidRDefault="00F6300B" w:rsidP="00C20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8CA">
        <w:rPr>
          <w:rFonts w:ascii="Times New Roman" w:hAnsi="Times New Roman" w:cs="Times New Roman"/>
          <w:b/>
          <w:sz w:val="24"/>
          <w:szCs w:val="24"/>
        </w:rPr>
        <w:t xml:space="preserve">План мероприятий на </w:t>
      </w:r>
      <w:r w:rsidR="00106142">
        <w:rPr>
          <w:rFonts w:ascii="Times New Roman" w:hAnsi="Times New Roman" w:cs="Times New Roman"/>
          <w:b/>
          <w:sz w:val="24"/>
          <w:szCs w:val="24"/>
        </w:rPr>
        <w:t>ию</w:t>
      </w:r>
      <w:r w:rsidR="003D2D25">
        <w:rPr>
          <w:rFonts w:ascii="Times New Roman" w:hAnsi="Times New Roman" w:cs="Times New Roman"/>
          <w:b/>
          <w:sz w:val="24"/>
          <w:szCs w:val="24"/>
        </w:rPr>
        <w:t>л</w:t>
      </w:r>
      <w:r w:rsidR="00106142">
        <w:rPr>
          <w:rFonts w:ascii="Times New Roman" w:hAnsi="Times New Roman" w:cs="Times New Roman"/>
          <w:b/>
          <w:sz w:val="24"/>
          <w:szCs w:val="24"/>
        </w:rPr>
        <w:t>ь</w:t>
      </w:r>
      <w:r w:rsidR="00692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996">
        <w:rPr>
          <w:rFonts w:ascii="Times New Roman" w:hAnsi="Times New Roman" w:cs="Times New Roman"/>
          <w:b/>
          <w:sz w:val="24"/>
          <w:szCs w:val="24"/>
        </w:rPr>
        <w:t>2025</w:t>
      </w:r>
      <w:r w:rsidR="00EC627A" w:rsidRPr="00C208C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F7A5A">
        <w:rPr>
          <w:rFonts w:ascii="Times New Roman" w:hAnsi="Times New Roman" w:cs="Times New Roman"/>
          <w:b/>
          <w:sz w:val="24"/>
          <w:szCs w:val="24"/>
        </w:rPr>
        <w:t>.</w:t>
      </w:r>
      <w:r w:rsidR="002E0E55">
        <w:rPr>
          <w:rFonts w:ascii="Times New Roman" w:hAnsi="Times New Roman" w:cs="Times New Roman"/>
          <w:b/>
          <w:sz w:val="24"/>
          <w:szCs w:val="24"/>
        </w:rPr>
        <w:t xml:space="preserve"> КИБО</w:t>
      </w:r>
    </w:p>
    <w:p w:rsidR="002E0E55" w:rsidRDefault="002E0E55" w:rsidP="00C20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540"/>
        <w:gridCol w:w="3679"/>
        <w:gridCol w:w="2126"/>
        <w:gridCol w:w="2268"/>
        <w:gridCol w:w="1461"/>
        <w:gridCol w:w="3784"/>
        <w:gridCol w:w="992"/>
      </w:tblGrid>
      <w:tr w:rsidR="005E0097" w:rsidRPr="002E0E55" w:rsidTr="00A07325">
        <w:tc>
          <w:tcPr>
            <w:tcW w:w="540" w:type="dxa"/>
          </w:tcPr>
          <w:p w:rsidR="005E0097" w:rsidRPr="002E0E55" w:rsidRDefault="005E0097" w:rsidP="00F40223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E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E0E5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E0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79" w:type="dxa"/>
          </w:tcPr>
          <w:p w:rsidR="005E0097" w:rsidRPr="002E0E55" w:rsidRDefault="005E0097" w:rsidP="00F40223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E5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5E0097" w:rsidRPr="002E0E55" w:rsidRDefault="005E0097" w:rsidP="00F40223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E55">
              <w:rPr>
                <w:rFonts w:ascii="Times New Roman" w:hAnsi="Times New Roman" w:cs="Times New Roman"/>
                <w:sz w:val="24"/>
                <w:szCs w:val="24"/>
              </w:rPr>
              <w:t xml:space="preserve">Кто проводит, </w:t>
            </w:r>
            <w:proofErr w:type="gramStart"/>
            <w:r w:rsidRPr="002E0E5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</w:tc>
        <w:tc>
          <w:tcPr>
            <w:tcW w:w="2268" w:type="dxa"/>
          </w:tcPr>
          <w:p w:rsidR="005E0097" w:rsidRPr="002E0E55" w:rsidRDefault="005E0097" w:rsidP="00F40223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E5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61" w:type="dxa"/>
          </w:tcPr>
          <w:p w:rsidR="005E0097" w:rsidRPr="002E0E55" w:rsidRDefault="005E0097" w:rsidP="00F40223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E55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784" w:type="dxa"/>
          </w:tcPr>
          <w:p w:rsidR="005E0097" w:rsidRPr="002E0E55" w:rsidRDefault="005E0097" w:rsidP="009448E6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40738">
              <w:rPr>
                <w:rFonts w:ascii="Times New Roman" w:hAnsi="Times New Roman" w:cs="Times New Roman"/>
                <w:bCs/>
                <w:sz w:val="24"/>
                <w:szCs w:val="24"/>
              </w:rPr>
              <w:t>раткое описание мероприятия</w:t>
            </w:r>
          </w:p>
        </w:tc>
        <w:tc>
          <w:tcPr>
            <w:tcW w:w="992" w:type="dxa"/>
          </w:tcPr>
          <w:p w:rsidR="005E0097" w:rsidRPr="002E0E55" w:rsidRDefault="005E0097" w:rsidP="00F40223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E55">
              <w:rPr>
                <w:rFonts w:ascii="Times New Roman" w:hAnsi="Times New Roman" w:cs="Times New Roman"/>
                <w:sz w:val="24"/>
                <w:szCs w:val="24"/>
              </w:rPr>
              <w:t>хват</w:t>
            </w:r>
          </w:p>
        </w:tc>
      </w:tr>
      <w:tr w:rsidR="00A07325" w:rsidRPr="00D4009D" w:rsidTr="00A07325">
        <w:tc>
          <w:tcPr>
            <w:tcW w:w="540" w:type="dxa"/>
          </w:tcPr>
          <w:p w:rsidR="00A07325" w:rsidRPr="00EA7800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A07325" w:rsidRDefault="00A07325" w:rsidP="001A402D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«Братья наши меньшие» - </w:t>
            </w:r>
            <w:r w:rsidRPr="006022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выездной читальный зал </w:t>
            </w:r>
            <w:r w:rsidRPr="002E5F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 </w:t>
            </w:r>
            <w:hyperlink r:id="rId5" w:history="1">
              <w:r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>Международному</w:t>
              </w:r>
              <w:r w:rsidRPr="0002699E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 xml:space="preserve"> дн</w:t>
              </w:r>
              <w:r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>ю</w:t>
              </w:r>
              <w:r w:rsidRPr="0002699E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 xml:space="preserve"> собак</w:t>
              </w:r>
            </w:hyperlink>
            <w:r w:rsidRPr="002E5F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), в рамках проекта «Аллея читающих людей»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0+ </w:t>
            </w:r>
          </w:p>
        </w:tc>
        <w:tc>
          <w:tcPr>
            <w:tcW w:w="2126" w:type="dxa"/>
          </w:tcPr>
          <w:p w:rsidR="00A07325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Заброд</w:t>
            </w: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ина</w:t>
            </w:r>
            <w:proofErr w:type="spellEnd"/>
            <w:r w:rsidRPr="00E50D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С.Г.</w:t>
            </w:r>
          </w:p>
          <w:p w:rsidR="00A07325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7325" w:rsidRDefault="00A07325" w:rsidP="001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3B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Воскресенск, МУ «КЦ «УСАДЬБА КРИВЯКИНО»</w:t>
            </w:r>
          </w:p>
          <w:p w:rsidR="00A07325" w:rsidRPr="00D5173B" w:rsidRDefault="00A07325" w:rsidP="001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площадка у фонтанов</w:t>
            </w:r>
            <w:r w:rsidRPr="00E50D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1" w:type="dxa"/>
          </w:tcPr>
          <w:p w:rsidR="00A07325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02.07.25</w:t>
            </w:r>
          </w:p>
          <w:p w:rsidR="00A07325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11.00-13.0</w:t>
            </w: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4" w:type="dxa"/>
          </w:tcPr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тематическая книжная выставка;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фотозона с </w:t>
            </w:r>
            <w:proofErr w:type="spellStart"/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тантамаресками</w:t>
            </w:r>
            <w:proofErr w:type="spellEnd"/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весёлая рисовальня;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  <w:tc>
          <w:tcPr>
            <w:tcW w:w="992" w:type="dxa"/>
          </w:tcPr>
          <w:p w:rsidR="00A07325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50</w:t>
            </w:r>
          </w:p>
        </w:tc>
      </w:tr>
      <w:tr w:rsidR="00A07325" w:rsidRPr="00D4009D" w:rsidTr="00A07325">
        <w:tc>
          <w:tcPr>
            <w:tcW w:w="540" w:type="dxa"/>
          </w:tcPr>
          <w:p w:rsidR="00A07325" w:rsidRPr="00EA7800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A07325" w:rsidRDefault="00A07325" w:rsidP="001A402D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«Братья наши меньшие» - </w:t>
            </w:r>
            <w:r w:rsidRPr="006022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выездной читальный зал </w:t>
            </w:r>
            <w:r w:rsidRPr="002E5F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>Международному</w:t>
              </w:r>
              <w:r w:rsidRPr="0002699E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 xml:space="preserve"> дн</w:t>
              </w:r>
              <w:r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>ю</w:t>
              </w:r>
              <w:r w:rsidRPr="0002699E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 xml:space="preserve"> собак</w:t>
              </w:r>
            </w:hyperlink>
            <w:r w:rsidRPr="002E5F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), в рамках проекта «Аллея читающих людей»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0+ </w:t>
            </w:r>
          </w:p>
        </w:tc>
        <w:tc>
          <w:tcPr>
            <w:tcW w:w="2126" w:type="dxa"/>
          </w:tcPr>
          <w:p w:rsidR="00A07325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Заброд</w:t>
            </w: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ина</w:t>
            </w:r>
            <w:proofErr w:type="spellEnd"/>
            <w:r w:rsidRPr="00E50D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С.Г.</w:t>
            </w:r>
          </w:p>
          <w:p w:rsidR="00A07325" w:rsidRDefault="00A07325" w:rsidP="00A07325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7325" w:rsidRPr="00E50DB2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DB2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Воскресенск, ул. Дзержинского, д.32</w:t>
            </w:r>
          </w:p>
          <w:p w:rsidR="00A07325" w:rsidRPr="00E50DB2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DB2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E50DB2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E50DB2">
              <w:rPr>
                <w:rFonts w:ascii="Times New Roman" w:hAnsi="Times New Roman" w:cs="Times New Roman"/>
                <w:sz w:val="24"/>
                <w:szCs w:val="24"/>
              </w:rPr>
              <w:t xml:space="preserve"> «Москворецкий»</w:t>
            </w:r>
          </w:p>
          <w:p w:rsidR="00A07325" w:rsidRPr="00D5173B" w:rsidRDefault="00A07325" w:rsidP="001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B2">
              <w:rPr>
                <w:rFonts w:ascii="Times New Roman" w:hAnsi="Times New Roman" w:cs="Times New Roman"/>
                <w:sz w:val="24"/>
                <w:szCs w:val="24"/>
              </w:rPr>
              <w:t>(у центрального входа в парк)</w:t>
            </w:r>
          </w:p>
        </w:tc>
        <w:tc>
          <w:tcPr>
            <w:tcW w:w="1461" w:type="dxa"/>
          </w:tcPr>
          <w:p w:rsidR="00A07325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02.07.25</w:t>
            </w:r>
          </w:p>
          <w:p w:rsidR="00A07325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3784" w:type="dxa"/>
          </w:tcPr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тематическая книжная выставка;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фотозона с </w:t>
            </w:r>
            <w:proofErr w:type="spellStart"/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тантамаресками</w:t>
            </w:r>
            <w:proofErr w:type="spellEnd"/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весёлая рисовальня;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  <w:tc>
          <w:tcPr>
            <w:tcW w:w="992" w:type="dxa"/>
          </w:tcPr>
          <w:p w:rsidR="00A07325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</w:tr>
      <w:tr w:rsidR="00DE4FD8" w:rsidRPr="00DE4FD8" w:rsidTr="00A07325">
        <w:tc>
          <w:tcPr>
            <w:tcW w:w="540" w:type="dxa"/>
          </w:tcPr>
          <w:p w:rsidR="00DE4FD8" w:rsidRPr="00EA7800" w:rsidRDefault="00DE4FD8" w:rsidP="009562E2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DE4FD8" w:rsidRDefault="003736DA" w:rsidP="003736DA">
            <w:pPr>
              <w:widowControl w:val="0"/>
              <w:tabs>
                <w:tab w:val="left" w:pos="993"/>
                <w:tab w:val="left" w:pos="1418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36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«Правила дорожного движения достойны уважения!» - профилактическая программа, в рамках проекта «Школьный год с библиобусом»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DE4FD8" w:rsidRPr="00DE4F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126" w:type="dxa"/>
          </w:tcPr>
          <w:p w:rsidR="00DE4FD8" w:rsidRDefault="00DE4FD8" w:rsidP="009562E2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Забродина</w:t>
            </w:r>
            <w:proofErr w:type="spellEnd"/>
            <w:r w:rsidRPr="00EA78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2268" w:type="dxa"/>
          </w:tcPr>
          <w:p w:rsidR="00DE4FD8" w:rsidRPr="00DE4FD8" w:rsidRDefault="00DE4FD8" w:rsidP="00AA4B65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4F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Городской округ Воскресенск, </w:t>
            </w:r>
          </w:p>
          <w:p w:rsidR="00DE4FD8" w:rsidRPr="00DE4FD8" w:rsidRDefault="00DE4FD8" w:rsidP="00AA4B65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4F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ул. Гражданская, д. 29 </w:t>
            </w:r>
          </w:p>
          <w:p w:rsidR="00DE4FD8" w:rsidRPr="00DE4FD8" w:rsidRDefault="00DE4FD8" w:rsidP="00AA4B65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4F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(площадка у МОУ «СОШ №17»)</w:t>
            </w:r>
          </w:p>
        </w:tc>
        <w:tc>
          <w:tcPr>
            <w:tcW w:w="1461" w:type="dxa"/>
          </w:tcPr>
          <w:p w:rsidR="00DE4FD8" w:rsidRPr="00DE4FD8" w:rsidRDefault="00DE4FD8" w:rsidP="00DE4FD8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03.07</w:t>
            </w:r>
            <w:r w:rsidRPr="00DE4F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.25</w:t>
            </w:r>
          </w:p>
          <w:p w:rsidR="00DE4FD8" w:rsidRDefault="00DE4FD8" w:rsidP="00DE4FD8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4F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3784" w:type="dxa"/>
          </w:tcPr>
          <w:p w:rsidR="00DE4FD8" w:rsidRPr="00DE4FD8" w:rsidRDefault="003736DA" w:rsidP="00DE4FD8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E4F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Сотрудники КИБО городского округа Воскресенск проведут для детей, отдыхающих в летнем школьном лагере игровую программу, посвящённую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профилактике дорожного движения</w:t>
            </w:r>
            <w:r w:rsidRPr="00DE4F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 где их будут ждать разнообразные задания и весёлые конкурсы на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ПДД</w:t>
            </w:r>
            <w:r w:rsidRPr="00DE4F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DE4FD8" w:rsidRDefault="00DE4FD8" w:rsidP="009562E2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60</w:t>
            </w:r>
          </w:p>
        </w:tc>
      </w:tr>
      <w:tr w:rsidR="00A07325" w:rsidRPr="00D4009D" w:rsidTr="00A07325">
        <w:tc>
          <w:tcPr>
            <w:tcW w:w="540" w:type="dxa"/>
          </w:tcPr>
          <w:p w:rsidR="00A07325" w:rsidRPr="00EA7800" w:rsidRDefault="00A07325" w:rsidP="009562E2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A07325" w:rsidRDefault="00A07325" w:rsidP="001A402D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«Любовь и верность – два крыла семьи» - </w:t>
            </w:r>
            <w:r w:rsidRPr="006022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выездной читальный зал </w:t>
            </w:r>
            <w:r w:rsidRPr="002E5F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 </w:t>
            </w:r>
            <w:r w:rsidRPr="00EC0F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Всероссийскому дню семьи, любви и верности</w:t>
            </w:r>
            <w:r w:rsidRPr="002E5F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), в рамках проекта «Аллея читающих людей»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0+</w:t>
            </w:r>
          </w:p>
        </w:tc>
        <w:tc>
          <w:tcPr>
            <w:tcW w:w="2126" w:type="dxa"/>
          </w:tcPr>
          <w:p w:rsidR="00A07325" w:rsidRPr="00EB2E2B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re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Забродина</w:t>
            </w:r>
            <w:proofErr w:type="spellEnd"/>
            <w:r w:rsidRPr="00EA78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2268" w:type="dxa"/>
          </w:tcPr>
          <w:p w:rsidR="00A07325" w:rsidRDefault="00A07325" w:rsidP="001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3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Воскресенск, МУ </w:t>
            </w:r>
            <w:r w:rsidRPr="00D5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«КЦ «УСАДЬБА КРИВЯКИНО»</w:t>
            </w:r>
          </w:p>
          <w:p w:rsidR="00A07325" w:rsidRPr="00D5173B" w:rsidRDefault="00A07325" w:rsidP="001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площадка у фонтанов</w:t>
            </w:r>
            <w:r w:rsidRPr="00E50D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1" w:type="dxa"/>
          </w:tcPr>
          <w:p w:rsidR="00A07325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09.07.25</w:t>
            </w:r>
          </w:p>
          <w:p w:rsidR="00A07325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11.00-13.0</w:t>
            </w: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4" w:type="dxa"/>
          </w:tcPr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тематическая книжная выставка;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фотозона с </w:t>
            </w:r>
            <w:proofErr w:type="spellStart"/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тантамаресками</w:t>
            </w:r>
            <w:proofErr w:type="spellEnd"/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весёлая рисовальня;</w:t>
            </w:r>
          </w:p>
          <w:p w:rsidR="00A07325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  <w:tc>
          <w:tcPr>
            <w:tcW w:w="992" w:type="dxa"/>
          </w:tcPr>
          <w:p w:rsidR="00A07325" w:rsidRPr="00EA7800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50</w:t>
            </w:r>
          </w:p>
        </w:tc>
      </w:tr>
      <w:tr w:rsidR="00DE4FD8" w:rsidRPr="00D4009D" w:rsidTr="00A07325">
        <w:tc>
          <w:tcPr>
            <w:tcW w:w="540" w:type="dxa"/>
          </w:tcPr>
          <w:p w:rsidR="00DE4FD8" w:rsidRPr="00EA7800" w:rsidRDefault="00DE4FD8" w:rsidP="009562E2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DE4FD8" w:rsidRDefault="00DE4FD8" w:rsidP="0039102F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«Любовь и верность – два крыла семьи» - </w:t>
            </w:r>
            <w:r w:rsidRPr="006022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выездной читальный зал </w:t>
            </w:r>
            <w:r w:rsidRPr="002E5F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 </w:t>
            </w:r>
            <w:r w:rsidRPr="00EC0F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Всероссийскому дню семьи, любви и верности</w:t>
            </w:r>
            <w:r w:rsidRPr="002E5F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), в рамках проекта «Аллея читающих людей»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0+</w:t>
            </w:r>
          </w:p>
        </w:tc>
        <w:tc>
          <w:tcPr>
            <w:tcW w:w="2126" w:type="dxa"/>
          </w:tcPr>
          <w:p w:rsidR="00DE4FD8" w:rsidRPr="00EB2E2B" w:rsidRDefault="00DE4FD8" w:rsidP="009562E2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re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Забродина</w:t>
            </w:r>
            <w:proofErr w:type="spellEnd"/>
            <w:r w:rsidRPr="00EA78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2268" w:type="dxa"/>
          </w:tcPr>
          <w:p w:rsidR="00DE4FD8" w:rsidRDefault="00DE4FD8" w:rsidP="009562E2">
            <w:pPr>
              <w:widowControl w:val="0"/>
              <w:tabs>
                <w:tab w:val="left" w:pos="3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Воскресенск, ул. Дзержинского, д.32</w:t>
            </w:r>
          </w:p>
          <w:p w:rsidR="00DE4FD8" w:rsidRDefault="00DE4FD8" w:rsidP="009562E2">
            <w:pPr>
              <w:widowControl w:val="0"/>
              <w:tabs>
                <w:tab w:val="left" w:pos="3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«Москворецкий»</w:t>
            </w:r>
          </w:p>
          <w:p w:rsidR="00DE4FD8" w:rsidRDefault="00DE4FD8" w:rsidP="009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центрального входа в парк)</w:t>
            </w:r>
          </w:p>
        </w:tc>
        <w:tc>
          <w:tcPr>
            <w:tcW w:w="1461" w:type="dxa"/>
          </w:tcPr>
          <w:p w:rsidR="00DE4FD8" w:rsidRDefault="00A07325" w:rsidP="009562E2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09</w:t>
            </w:r>
            <w:r w:rsidR="00DE4F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.07.25</w:t>
            </w:r>
          </w:p>
          <w:p w:rsidR="00DE4FD8" w:rsidRDefault="00A07325" w:rsidP="009562E2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3784" w:type="dxa"/>
          </w:tcPr>
          <w:p w:rsidR="00DE4FD8" w:rsidRPr="008D7B21" w:rsidRDefault="00DE4FD8" w:rsidP="009562E2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DE4FD8" w:rsidRPr="008D7B21" w:rsidRDefault="00DE4FD8" w:rsidP="009562E2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тематическая книжная выставка;</w:t>
            </w:r>
          </w:p>
          <w:p w:rsidR="00DE4FD8" w:rsidRPr="008D7B21" w:rsidRDefault="00DE4FD8" w:rsidP="009562E2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DE4FD8" w:rsidRPr="008D7B21" w:rsidRDefault="00DE4FD8" w:rsidP="009562E2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DE4FD8" w:rsidRPr="008D7B21" w:rsidRDefault="00DE4FD8" w:rsidP="009562E2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фотозона с </w:t>
            </w:r>
            <w:proofErr w:type="spellStart"/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тантамаресками</w:t>
            </w:r>
            <w:proofErr w:type="spellEnd"/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E4FD8" w:rsidRPr="008D7B21" w:rsidRDefault="00DE4FD8" w:rsidP="009562E2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DE4FD8" w:rsidRPr="008D7B21" w:rsidRDefault="00DE4FD8" w:rsidP="009562E2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весёлая рисовальня;</w:t>
            </w:r>
          </w:p>
          <w:p w:rsidR="00DE4FD8" w:rsidRDefault="00DE4FD8" w:rsidP="009562E2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  <w:tc>
          <w:tcPr>
            <w:tcW w:w="992" w:type="dxa"/>
          </w:tcPr>
          <w:p w:rsidR="00DE4FD8" w:rsidRPr="00EA7800" w:rsidRDefault="00DE4FD8" w:rsidP="009562E2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</w:tr>
      <w:tr w:rsidR="00A07325" w:rsidRPr="00D4009D" w:rsidTr="00A07325">
        <w:tc>
          <w:tcPr>
            <w:tcW w:w="540" w:type="dxa"/>
          </w:tcPr>
          <w:p w:rsidR="00A07325" w:rsidRPr="00EA7800" w:rsidRDefault="00A07325" w:rsidP="007451C9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A07325" w:rsidRDefault="00A07325" w:rsidP="001A402D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«Шокотерапия» - </w:t>
            </w:r>
            <w:r w:rsidRPr="006022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выездной читальный зал </w:t>
            </w:r>
            <w:r w:rsidRPr="002E5F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3C16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Всемирному дню шоколада</w:t>
            </w:r>
            <w:r w:rsidRPr="002E5F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), в рамках проекта «Аллея читающих людей»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0+</w:t>
            </w:r>
          </w:p>
        </w:tc>
        <w:tc>
          <w:tcPr>
            <w:tcW w:w="2126" w:type="dxa"/>
          </w:tcPr>
          <w:p w:rsidR="00A07325" w:rsidRPr="00EB2E2B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re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Забродина</w:t>
            </w:r>
            <w:proofErr w:type="spellEnd"/>
            <w:r w:rsidRPr="00EA78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2268" w:type="dxa"/>
          </w:tcPr>
          <w:p w:rsidR="00A07325" w:rsidRDefault="00A07325" w:rsidP="001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3B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Воскресенск, МУ «КЦ «УСАДЬБА КРИВЯКИНО»</w:t>
            </w:r>
          </w:p>
          <w:p w:rsidR="00A07325" w:rsidRPr="00D5173B" w:rsidRDefault="00A07325" w:rsidP="001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площадка у фонтанов</w:t>
            </w:r>
            <w:r w:rsidRPr="00E50D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1" w:type="dxa"/>
          </w:tcPr>
          <w:p w:rsidR="00A07325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16.07.25</w:t>
            </w:r>
          </w:p>
          <w:p w:rsidR="00A07325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11.00-13.0</w:t>
            </w: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4" w:type="dxa"/>
          </w:tcPr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тематическая книжная выставка;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фотозона с </w:t>
            </w:r>
            <w:proofErr w:type="spellStart"/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тантамаресками</w:t>
            </w:r>
            <w:proofErr w:type="spellEnd"/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весёлая рисовальня;</w:t>
            </w:r>
          </w:p>
          <w:p w:rsidR="00A07325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  <w:tc>
          <w:tcPr>
            <w:tcW w:w="992" w:type="dxa"/>
          </w:tcPr>
          <w:p w:rsidR="00A07325" w:rsidRPr="00EA7800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50</w:t>
            </w:r>
          </w:p>
        </w:tc>
      </w:tr>
      <w:tr w:rsidR="00DE4FD8" w:rsidRPr="00D4009D" w:rsidTr="00A07325">
        <w:tc>
          <w:tcPr>
            <w:tcW w:w="540" w:type="dxa"/>
          </w:tcPr>
          <w:p w:rsidR="00DE4FD8" w:rsidRPr="00EA7800" w:rsidRDefault="00DE4FD8" w:rsidP="007451C9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DE4FD8" w:rsidRDefault="00DE4FD8" w:rsidP="0039102F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«Шокотерапия» - </w:t>
            </w:r>
            <w:r w:rsidRPr="0060226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выездной читальный зал </w:t>
            </w:r>
            <w:r w:rsidRPr="002E5F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3C16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Всемирному дню шоколада</w:t>
            </w:r>
            <w:r w:rsidRPr="002E5F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), в рамках проекта «Аллея читающих людей»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0+</w:t>
            </w:r>
          </w:p>
        </w:tc>
        <w:tc>
          <w:tcPr>
            <w:tcW w:w="2126" w:type="dxa"/>
          </w:tcPr>
          <w:p w:rsidR="00DE4FD8" w:rsidRPr="00EB2E2B" w:rsidRDefault="00DE4FD8" w:rsidP="007451C9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re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Забродина</w:t>
            </w:r>
            <w:proofErr w:type="spellEnd"/>
            <w:r w:rsidRPr="00EA78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2268" w:type="dxa"/>
          </w:tcPr>
          <w:p w:rsidR="00DE4FD8" w:rsidRDefault="00DE4FD8" w:rsidP="003C160B">
            <w:pPr>
              <w:widowControl w:val="0"/>
              <w:tabs>
                <w:tab w:val="left" w:pos="3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Воскресенск, ул. Дзержинского, д.32</w:t>
            </w:r>
          </w:p>
          <w:p w:rsidR="00DE4FD8" w:rsidRDefault="00DE4FD8" w:rsidP="003C160B">
            <w:pPr>
              <w:widowControl w:val="0"/>
              <w:tabs>
                <w:tab w:val="left" w:pos="3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«Москворецкий»</w:t>
            </w:r>
          </w:p>
          <w:p w:rsidR="00DE4FD8" w:rsidRDefault="00DE4FD8" w:rsidP="003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 центрального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входа в парк)</w:t>
            </w:r>
          </w:p>
        </w:tc>
        <w:tc>
          <w:tcPr>
            <w:tcW w:w="1461" w:type="dxa"/>
          </w:tcPr>
          <w:p w:rsidR="00DE4FD8" w:rsidRDefault="00A07325" w:rsidP="003C160B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16</w:t>
            </w:r>
            <w:r w:rsidR="00DE4F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.07.25</w:t>
            </w:r>
          </w:p>
          <w:p w:rsidR="00DE4FD8" w:rsidRDefault="00A07325" w:rsidP="003C160B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3784" w:type="dxa"/>
          </w:tcPr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тематическая книжная выставка;</w:t>
            </w:r>
          </w:p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фотозона с </w:t>
            </w:r>
            <w:proofErr w:type="spellStart"/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тантамаресками</w:t>
            </w:r>
            <w:proofErr w:type="spellEnd"/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весёлая рисовальня;</w:t>
            </w:r>
          </w:p>
          <w:p w:rsidR="00DE4FD8" w:rsidRDefault="00DE4FD8" w:rsidP="005E0097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  <w:tc>
          <w:tcPr>
            <w:tcW w:w="992" w:type="dxa"/>
          </w:tcPr>
          <w:p w:rsidR="00DE4FD8" w:rsidRPr="00EA7800" w:rsidRDefault="00DE4FD8" w:rsidP="007451C9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A07325" w:rsidRPr="00D4009D" w:rsidTr="00A07325">
        <w:tc>
          <w:tcPr>
            <w:tcW w:w="540" w:type="dxa"/>
          </w:tcPr>
          <w:p w:rsidR="00A07325" w:rsidRPr="00EA7800" w:rsidRDefault="00A07325" w:rsidP="00BF165B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A07325" w:rsidRPr="00EA7800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«Дары земные» - выездной читальный зал</w:t>
            </w:r>
            <w:r w:rsidRPr="002E5F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(ко Дню дачника), в рамках проекта </w:t>
            </w:r>
            <w:r w:rsidRPr="00DA7F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«Аллея читающих людей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0</w:t>
            </w:r>
            <w:r w:rsidRPr="00EA78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</w:tcPr>
          <w:p w:rsidR="00A07325" w:rsidRPr="00EA7800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Забродина</w:t>
            </w:r>
            <w:proofErr w:type="spellEnd"/>
            <w:r w:rsidRPr="00EA78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2268" w:type="dxa"/>
          </w:tcPr>
          <w:p w:rsidR="00A07325" w:rsidRDefault="00A07325" w:rsidP="001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3B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Воскресенск, МУ «КЦ «УСАДЬБА КРИВЯКИНО»</w:t>
            </w:r>
          </w:p>
          <w:p w:rsidR="00A07325" w:rsidRPr="00D5173B" w:rsidRDefault="00A07325" w:rsidP="001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площадка у фонтанов</w:t>
            </w:r>
            <w:r w:rsidRPr="00E50D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1" w:type="dxa"/>
          </w:tcPr>
          <w:p w:rsidR="00A07325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23.07.25</w:t>
            </w:r>
          </w:p>
          <w:p w:rsidR="00A07325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11.00-13.0</w:t>
            </w: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4" w:type="dxa"/>
          </w:tcPr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тематическая книжная выставка;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фотозона с </w:t>
            </w:r>
            <w:proofErr w:type="spellStart"/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тантамаресками</w:t>
            </w:r>
            <w:proofErr w:type="spellEnd"/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весёлая рисовальня;</w:t>
            </w:r>
          </w:p>
          <w:p w:rsidR="00A07325" w:rsidRPr="00D76523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  <w:tc>
          <w:tcPr>
            <w:tcW w:w="992" w:type="dxa"/>
          </w:tcPr>
          <w:p w:rsidR="00A07325" w:rsidRPr="00EA7800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50</w:t>
            </w:r>
          </w:p>
        </w:tc>
      </w:tr>
      <w:tr w:rsidR="00DE4FD8" w:rsidRPr="00D4009D" w:rsidTr="00A07325">
        <w:tc>
          <w:tcPr>
            <w:tcW w:w="540" w:type="dxa"/>
          </w:tcPr>
          <w:p w:rsidR="00DE4FD8" w:rsidRPr="00EA7800" w:rsidRDefault="00DE4FD8" w:rsidP="00BF165B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DE4FD8" w:rsidRPr="00EA7800" w:rsidRDefault="00DE4FD8" w:rsidP="0039102F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«Дары земные» - выездной читальный зал</w:t>
            </w:r>
            <w:r w:rsidRPr="002E5F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(ко Дню дачника), в рамках проекта </w:t>
            </w:r>
            <w:r w:rsidRPr="00DA7F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«Аллея читающих людей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0</w:t>
            </w:r>
            <w:r w:rsidRPr="00EA78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</w:tcPr>
          <w:p w:rsidR="00DE4FD8" w:rsidRPr="00EA7800" w:rsidRDefault="00DE4FD8" w:rsidP="00BF165B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Забродина</w:t>
            </w:r>
            <w:proofErr w:type="spellEnd"/>
            <w:r w:rsidRPr="00EA78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2268" w:type="dxa"/>
          </w:tcPr>
          <w:p w:rsidR="00DE4FD8" w:rsidRDefault="00DE4FD8" w:rsidP="00242AAE">
            <w:pPr>
              <w:widowControl w:val="0"/>
              <w:tabs>
                <w:tab w:val="left" w:pos="3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Воскресенск, ул. Дзержинского, д.32</w:t>
            </w:r>
          </w:p>
          <w:p w:rsidR="00DE4FD8" w:rsidRDefault="00DE4FD8" w:rsidP="00242AAE">
            <w:pPr>
              <w:widowControl w:val="0"/>
              <w:tabs>
                <w:tab w:val="left" w:pos="36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«Москворецкий»</w:t>
            </w:r>
          </w:p>
          <w:p w:rsidR="00DE4FD8" w:rsidRPr="00EA7800" w:rsidRDefault="00DE4FD8" w:rsidP="00242AAE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центрального входа в парк)</w:t>
            </w:r>
          </w:p>
        </w:tc>
        <w:tc>
          <w:tcPr>
            <w:tcW w:w="1461" w:type="dxa"/>
          </w:tcPr>
          <w:p w:rsidR="00DE4FD8" w:rsidRDefault="00A07325" w:rsidP="00242AAE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  <w:r w:rsidR="00DE4F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.07.25</w:t>
            </w:r>
          </w:p>
          <w:p w:rsidR="00DE4FD8" w:rsidRPr="00242AAE" w:rsidRDefault="00A07325" w:rsidP="00242AAE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3784" w:type="dxa"/>
          </w:tcPr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тематическая книжная выставка;</w:t>
            </w:r>
          </w:p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фотозона с </w:t>
            </w:r>
            <w:proofErr w:type="spellStart"/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тантамаресками</w:t>
            </w:r>
            <w:proofErr w:type="spellEnd"/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весёлая рисовальня;</w:t>
            </w:r>
          </w:p>
          <w:p w:rsidR="00DE4FD8" w:rsidRPr="00D76523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  <w:tc>
          <w:tcPr>
            <w:tcW w:w="992" w:type="dxa"/>
          </w:tcPr>
          <w:p w:rsidR="00DE4FD8" w:rsidRPr="00EA7800" w:rsidRDefault="00DE4FD8" w:rsidP="00BF165B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</w:tr>
      <w:tr w:rsidR="00DE4FD8" w:rsidRPr="00C275A5" w:rsidTr="00A07325">
        <w:tc>
          <w:tcPr>
            <w:tcW w:w="540" w:type="dxa"/>
          </w:tcPr>
          <w:p w:rsidR="00DE4FD8" w:rsidRPr="00EA7800" w:rsidRDefault="00DE4FD8" w:rsidP="00060375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DE4FD8" w:rsidRPr="00C275A5" w:rsidRDefault="00DE4FD8" w:rsidP="0039102F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«Дары земные» - игровая программа</w:t>
            </w:r>
            <w:r w:rsidRPr="002E5F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(ко Дню дачника), в рамках проекта «Вместе с КИБО мы растём» 0+</w:t>
            </w:r>
          </w:p>
        </w:tc>
        <w:tc>
          <w:tcPr>
            <w:tcW w:w="2126" w:type="dxa"/>
          </w:tcPr>
          <w:p w:rsidR="00DE4FD8" w:rsidRPr="00EA7800" w:rsidRDefault="00DE4FD8" w:rsidP="00060375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Забродина</w:t>
            </w:r>
            <w:proofErr w:type="spellEnd"/>
            <w:r w:rsidRPr="00EA78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2268" w:type="dxa"/>
          </w:tcPr>
          <w:p w:rsidR="00DE4FD8" w:rsidRPr="007D410D" w:rsidRDefault="00DE4FD8" w:rsidP="0075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0D">
              <w:rPr>
                <w:rFonts w:ascii="Times New Roman" w:hAnsi="Times New Roman" w:cs="Times New Roman"/>
                <w:sz w:val="24"/>
                <w:szCs w:val="24"/>
              </w:rPr>
              <w:t>МОУ «Гимназия №1» структурное подразделение дошкольные группы «Колокольчик»</w:t>
            </w:r>
          </w:p>
          <w:p w:rsidR="00DE4FD8" w:rsidRPr="007D410D" w:rsidRDefault="00DE4FD8" w:rsidP="0075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0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Воскресенск, </w:t>
            </w:r>
          </w:p>
          <w:p w:rsidR="00DE4FD8" w:rsidRPr="00C275A5" w:rsidRDefault="00DE4FD8" w:rsidP="00753996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410D">
              <w:rPr>
                <w:rFonts w:ascii="Times New Roman" w:hAnsi="Times New Roman" w:cs="Times New Roman"/>
                <w:sz w:val="24"/>
                <w:szCs w:val="24"/>
              </w:rPr>
              <w:t xml:space="preserve">с. Косяково, ул. </w:t>
            </w:r>
            <w:proofErr w:type="gramStart"/>
            <w:r w:rsidRPr="007D410D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D410D">
              <w:rPr>
                <w:rFonts w:ascii="Times New Roman" w:hAnsi="Times New Roman" w:cs="Times New Roman"/>
                <w:sz w:val="24"/>
                <w:szCs w:val="24"/>
              </w:rPr>
              <w:t>, д. 3а</w:t>
            </w:r>
          </w:p>
        </w:tc>
        <w:tc>
          <w:tcPr>
            <w:tcW w:w="1461" w:type="dxa"/>
          </w:tcPr>
          <w:p w:rsidR="00DE4FD8" w:rsidRDefault="00DE4FD8" w:rsidP="00060375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="00A0732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.07.25</w:t>
            </w:r>
          </w:p>
          <w:p w:rsidR="00DE4FD8" w:rsidRPr="00C275A5" w:rsidRDefault="00DE4FD8" w:rsidP="00060375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10.30-11.30</w:t>
            </w:r>
          </w:p>
        </w:tc>
        <w:tc>
          <w:tcPr>
            <w:tcW w:w="3784" w:type="dxa"/>
          </w:tcPr>
          <w:p w:rsidR="00DE4FD8" w:rsidRPr="00C275A5" w:rsidRDefault="00DE4FD8" w:rsidP="00060375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рамках проекта «Вместе с КИБО мы растём» сотрудники КИБО Городского округа Воскресенск проведут для детей д. Городище игровую программу, посвящённую Дню дачника. Ребята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вспомнят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что растет в садах и огородах и посоревнуются в конкурсах по «сбору урожая». В заключение всех ждёт мастер-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класс. </w:t>
            </w:r>
          </w:p>
        </w:tc>
        <w:tc>
          <w:tcPr>
            <w:tcW w:w="992" w:type="dxa"/>
          </w:tcPr>
          <w:p w:rsidR="00DE4FD8" w:rsidRDefault="00DE4FD8" w:rsidP="00060375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A07325" w:rsidRPr="004522DA" w:rsidTr="00A07325">
        <w:tc>
          <w:tcPr>
            <w:tcW w:w="540" w:type="dxa"/>
          </w:tcPr>
          <w:p w:rsidR="00A07325" w:rsidRPr="005D1889" w:rsidRDefault="00A07325" w:rsidP="00BF165B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A07325" w:rsidRPr="004522DA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22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Подружись с природой</w:t>
            </w:r>
            <w:r w:rsidRPr="004522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 - выездной читальный зал (</w:t>
            </w:r>
            <w:proofErr w:type="gramStart"/>
            <w:r w:rsidRPr="004522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</w:t>
            </w:r>
            <w:proofErr w:type="gramEnd"/>
            <w:r w:rsidRPr="004522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Всемирному дню охраны природы и Международн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ому</w:t>
            </w:r>
            <w:r w:rsidRPr="004522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</w:t>
            </w:r>
            <w:r w:rsidRPr="004522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тигра)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4522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126" w:type="dxa"/>
          </w:tcPr>
          <w:p w:rsidR="00A07325" w:rsidRPr="004522DA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A78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Ерошкина С.Г.</w:t>
            </w:r>
          </w:p>
        </w:tc>
        <w:tc>
          <w:tcPr>
            <w:tcW w:w="2268" w:type="dxa"/>
          </w:tcPr>
          <w:p w:rsidR="00A07325" w:rsidRDefault="00A07325" w:rsidP="001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3B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Воскресенск, МУ «КЦ «УСАДЬБА КРИВЯКИНО»</w:t>
            </w:r>
          </w:p>
          <w:p w:rsidR="00A07325" w:rsidRPr="00D5173B" w:rsidRDefault="00A07325" w:rsidP="001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площадка у фонтанов</w:t>
            </w:r>
            <w:r w:rsidRPr="00E50D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1" w:type="dxa"/>
          </w:tcPr>
          <w:p w:rsidR="00A07325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30.07.25</w:t>
            </w:r>
          </w:p>
          <w:p w:rsidR="00A07325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11.00-13.0</w:t>
            </w: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4" w:type="dxa"/>
          </w:tcPr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тематическая книжная выставка;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фотозона с </w:t>
            </w:r>
            <w:proofErr w:type="spellStart"/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тантамаресками</w:t>
            </w:r>
            <w:proofErr w:type="spellEnd"/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A07325" w:rsidRPr="008D7B21" w:rsidRDefault="00A07325" w:rsidP="001A402D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весёлая рисовальня;</w:t>
            </w:r>
          </w:p>
          <w:p w:rsidR="00A07325" w:rsidRDefault="00A07325" w:rsidP="001A402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  <w:tc>
          <w:tcPr>
            <w:tcW w:w="992" w:type="dxa"/>
          </w:tcPr>
          <w:p w:rsidR="00A07325" w:rsidRPr="00EA7800" w:rsidRDefault="00A07325" w:rsidP="001A402D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50</w:t>
            </w:r>
          </w:p>
        </w:tc>
      </w:tr>
      <w:tr w:rsidR="00DE4FD8" w:rsidRPr="004522DA" w:rsidTr="00A07325">
        <w:tc>
          <w:tcPr>
            <w:tcW w:w="540" w:type="dxa"/>
          </w:tcPr>
          <w:p w:rsidR="00DE4FD8" w:rsidRPr="005D1889" w:rsidRDefault="00DE4FD8" w:rsidP="00BF165B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DE4FD8" w:rsidRPr="004522DA" w:rsidRDefault="00DE4FD8" w:rsidP="00D9757F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22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Подружись с природой</w:t>
            </w:r>
            <w:r w:rsidRPr="004522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 - выездной читальный зал (</w:t>
            </w:r>
            <w:proofErr w:type="gramStart"/>
            <w:r w:rsidRPr="004522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</w:t>
            </w:r>
            <w:proofErr w:type="gramEnd"/>
            <w:r w:rsidRPr="004522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Всемирному дню охраны природы и Международн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ому</w:t>
            </w:r>
            <w:r w:rsidRPr="004522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</w:t>
            </w:r>
            <w:r w:rsidRPr="004522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тигра)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4522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126" w:type="dxa"/>
          </w:tcPr>
          <w:p w:rsidR="00DE4FD8" w:rsidRPr="004522DA" w:rsidRDefault="00DE4FD8" w:rsidP="00BF165B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A78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Ерошкина С.Г.</w:t>
            </w:r>
          </w:p>
        </w:tc>
        <w:tc>
          <w:tcPr>
            <w:tcW w:w="2268" w:type="dxa"/>
          </w:tcPr>
          <w:p w:rsidR="00DE4FD8" w:rsidRPr="004522DA" w:rsidRDefault="00DE4FD8" w:rsidP="005A4BA1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22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Городской округ Воскресенск, ул. Дзержинского, д.32</w:t>
            </w:r>
          </w:p>
          <w:p w:rsidR="00DE4FD8" w:rsidRPr="004522DA" w:rsidRDefault="00DE4FD8" w:rsidP="005A4BA1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22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 «</w:t>
            </w:r>
            <w:proofErr w:type="spellStart"/>
            <w:r w:rsidRPr="004522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ЦКиД</w:t>
            </w:r>
            <w:proofErr w:type="spellEnd"/>
            <w:r w:rsidRPr="004522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«Москворецкий»</w:t>
            </w:r>
          </w:p>
          <w:p w:rsidR="00DE4FD8" w:rsidRPr="004522DA" w:rsidRDefault="00DE4FD8" w:rsidP="005A4BA1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22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(у центрального входа в парк)</w:t>
            </w:r>
          </w:p>
        </w:tc>
        <w:tc>
          <w:tcPr>
            <w:tcW w:w="1461" w:type="dxa"/>
          </w:tcPr>
          <w:p w:rsidR="00DE4FD8" w:rsidRPr="004522DA" w:rsidRDefault="00A07325" w:rsidP="00BF165B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  <w:r w:rsidR="00DE4F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.07.25</w:t>
            </w:r>
          </w:p>
          <w:p w:rsidR="00DE4FD8" w:rsidRPr="004522DA" w:rsidRDefault="00A07325" w:rsidP="00BF165B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  <w:r w:rsidRPr="00F774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3784" w:type="dxa"/>
          </w:tcPr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тематическая книжная выставка;</w:t>
            </w:r>
          </w:p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фотозона с </w:t>
            </w:r>
            <w:proofErr w:type="spellStart"/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тантамаресками</w:t>
            </w:r>
            <w:proofErr w:type="spellEnd"/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DE4FD8" w:rsidRPr="008D7B21" w:rsidRDefault="00DE4FD8" w:rsidP="005E0097">
            <w:pPr>
              <w:widowControl w:val="0"/>
              <w:tabs>
                <w:tab w:val="left" w:pos="368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весёлая рисовальня;</w:t>
            </w:r>
          </w:p>
          <w:p w:rsidR="00DE4FD8" w:rsidRDefault="00DE4FD8" w:rsidP="005E009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D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  <w:tc>
          <w:tcPr>
            <w:tcW w:w="992" w:type="dxa"/>
          </w:tcPr>
          <w:p w:rsidR="00DE4FD8" w:rsidRPr="00EA7800" w:rsidRDefault="00DE4FD8" w:rsidP="00BF165B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</w:tr>
    </w:tbl>
    <w:p w:rsidR="00F40223" w:rsidRPr="00C208CA" w:rsidRDefault="00F40223" w:rsidP="00EB2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0223" w:rsidRPr="00C208CA" w:rsidSect="00FF7A5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42FBA"/>
    <w:multiLevelType w:val="multilevel"/>
    <w:tmpl w:val="722E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EBB"/>
    <w:rsid w:val="000014EE"/>
    <w:rsid w:val="00083BF1"/>
    <w:rsid w:val="000F2198"/>
    <w:rsid w:val="00102E38"/>
    <w:rsid w:val="00106142"/>
    <w:rsid w:val="00143662"/>
    <w:rsid w:val="001476B5"/>
    <w:rsid w:val="001B2F01"/>
    <w:rsid w:val="0020772C"/>
    <w:rsid w:val="00223CE6"/>
    <w:rsid w:val="00242AAE"/>
    <w:rsid w:val="002A53AB"/>
    <w:rsid w:val="002C389D"/>
    <w:rsid w:val="002D458C"/>
    <w:rsid w:val="002E0E55"/>
    <w:rsid w:val="00307D78"/>
    <w:rsid w:val="00336247"/>
    <w:rsid w:val="00353D6E"/>
    <w:rsid w:val="003736DA"/>
    <w:rsid w:val="0039102F"/>
    <w:rsid w:val="003C160B"/>
    <w:rsid w:val="003D2D25"/>
    <w:rsid w:val="003E4FAD"/>
    <w:rsid w:val="004522DA"/>
    <w:rsid w:val="004768D5"/>
    <w:rsid w:val="005A4BA1"/>
    <w:rsid w:val="005D1889"/>
    <w:rsid w:val="005E0097"/>
    <w:rsid w:val="00646A39"/>
    <w:rsid w:val="00651950"/>
    <w:rsid w:val="00664F41"/>
    <w:rsid w:val="00676889"/>
    <w:rsid w:val="00682F37"/>
    <w:rsid w:val="006923A9"/>
    <w:rsid w:val="006A0A71"/>
    <w:rsid w:val="006F3253"/>
    <w:rsid w:val="00702B91"/>
    <w:rsid w:val="007268F5"/>
    <w:rsid w:val="00736690"/>
    <w:rsid w:val="00753996"/>
    <w:rsid w:val="0078611B"/>
    <w:rsid w:val="00792707"/>
    <w:rsid w:val="007D4DCB"/>
    <w:rsid w:val="0080006F"/>
    <w:rsid w:val="00847846"/>
    <w:rsid w:val="00853325"/>
    <w:rsid w:val="00862E93"/>
    <w:rsid w:val="008900E6"/>
    <w:rsid w:val="00892E59"/>
    <w:rsid w:val="008C6EDC"/>
    <w:rsid w:val="008F0954"/>
    <w:rsid w:val="009E7024"/>
    <w:rsid w:val="00A07325"/>
    <w:rsid w:val="00A71F3B"/>
    <w:rsid w:val="00A8405E"/>
    <w:rsid w:val="00A90925"/>
    <w:rsid w:val="00A95D43"/>
    <w:rsid w:val="00AB4B3F"/>
    <w:rsid w:val="00AD02FC"/>
    <w:rsid w:val="00AE69E3"/>
    <w:rsid w:val="00AF672A"/>
    <w:rsid w:val="00B20E14"/>
    <w:rsid w:val="00B35206"/>
    <w:rsid w:val="00B63216"/>
    <w:rsid w:val="00B82C2F"/>
    <w:rsid w:val="00BB0EBB"/>
    <w:rsid w:val="00BD00B2"/>
    <w:rsid w:val="00BF144A"/>
    <w:rsid w:val="00C208CA"/>
    <w:rsid w:val="00C275A5"/>
    <w:rsid w:val="00C364AD"/>
    <w:rsid w:val="00C8193E"/>
    <w:rsid w:val="00CE6D17"/>
    <w:rsid w:val="00D04AC7"/>
    <w:rsid w:val="00D22585"/>
    <w:rsid w:val="00D4009D"/>
    <w:rsid w:val="00D9757F"/>
    <w:rsid w:val="00DE4FD8"/>
    <w:rsid w:val="00DF7A68"/>
    <w:rsid w:val="00EA7800"/>
    <w:rsid w:val="00EB2E2B"/>
    <w:rsid w:val="00EC627A"/>
    <w:rsid w:val="00F40223"/>
    <w:rsid w:val="00F424CA"/>
    <w:rsid w:val="00F6300B"/>
    <w:rsid w:val="00FC49D4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0B"/>
  </w:style>
  <w:style w:type="paragraph" w:styleId="2">
    <w:name w:val="heading 2"/>
    <w:basedOn w:val="a"/>
    <w:link w:val="20"/>
    <w:uiPriority w:val="9"/>
    <w:qFormat/>
    <w:rsid w:val="00C20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208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08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E0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E0E55"/>
    <w:rPr>
      <w:rFonts w:ascii="Times New Roman" w:eastAsia="Times New Roman" w:hAnsi="Times New Roman"/>
    </w:rPr>
  </w:style>
  <w:style w:type="paragraph" w:styleId="a5">
    <w:name w:val="No Spacing"/>
    <w:link w:val="a4"/>
    <w:uiPriority w:val="1"/>
    <w:qFormat/>
    <w:rsid w:val="002E0E55"/>
    <w:pPr>
      <w:spacing w:after="0" w:line="240" w:lineRule="auto"/>
    </w:pPr>
    <w:rPr>
      <w:rFonts w:ascii="Times New Roman" w:eastAsia="Times New Roman" w:hAnsi="Times New Roman"/>
    </w:rPr>
  </w:style>
  <w:style w:type="character" w:styleId="a6">
    <w:name w:val="Hyperlink"/>
    <w:basedOn w:val="a0"/>
    <w:uiPriority w:val="99"/>
    <w:semiHidden/>
    <w:unhideWhenUsed/>
    <w:rsid w:val="003362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0B"/>
  </w:style>
  <w:style w:type="paragraph" w:styleId="2">
    <w:name w:val="heading 2"/>
    <w:basedOn w:val="a"/>
    <w:link w:val="20"/>
    <w:uiPriority w:val="9"/>
    <w:qFormat/>
    <w:rsid w:val="00C20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208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08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6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4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3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holidays/0/0/3897/" TargetMode="External"/><Relationship Id="rId5" Type="http://schemas.openxmlformats.org/officeDocument/2006/relationships/hyperlink" Target="https://www.calend.ru/holidays/0/0/3897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2024-12-09T10:51:00Z</dcterms:created>
  <dcterms:modified xsi:type="dcterms:W3CDTF">2025-06-26T20:44:00Z</dcterms:modified>
</cp:coreProperties>
</file>